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0AAE" w:rsidRDefault="002F0AAE">
      <w:pPr>
        <w:rPr>
          <w:lang w:val="en-US"/>
        </w:rPr>
      </w:pPr>
      <w:r>
        <w:rPr>
          <w:lang w:val="en-US"/>
        </w:rPr>
        <w:t xml:space="preserve">12.04 </w:t>
      </w:r>
      <w:r w:rsidR="0045551F">
        <w:rPr>
          <w:lang w:val="en-US"/>
        </w:rPr>
        <w:t>підручник с 212-213,впр 466,467</w:t>
      </w:r>
    </w:p>
    <w:p w:rsidR="0045551F" w:rsidRDefault="0045551F">
      <w:r>
        <w:rPr>
          <w:lang w:val="en-US"/>
        </w:rPr>
        <w:t>16.04 підручник с 213</w:t>
      </w:r>
      <w:r w:rsidR="00835E29">
        <w:rPr>
          <w:lang w:val="en-US"/>
        </w:rPr>
        <w:t xml:space="preserve"> N1-6  письм </w:t>
      </w:r>
    </w:p>
    <w:sectPr w:rsidR="004555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AE"/>
    <w:rsid w:val="002F0AAE"/>
    <w:rsid w:val="0045551F"/>
    <w:rsid w:val="0083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A0607"/>
  <w15:chartTrackingRefBased/>
  <w15:docId w15:val="{8566CE57-1F92-2448-9AA3-22B21D78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2021-04-07T15:22:00Z</dcterms:created>
  <dcterms:modified xsi:type="dcterms:W3CDTF">2021-04-07T15:24:00Z</dcterms:modified>
</cp:coreProperties>
</file>